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9615" w14:textId="77777777" w:rsidR="00061003" w:rsidRPr="003264A1" w:rsidRDefault="003264A1">
      <w:pPr>
        <w:rPr>
          <w:b/>
          <w:sz w:val="32"/>
          <w:szCs w:val="32"/>
          <w:u w:val="single"/>
        </w:rPr>
      </w:pPr>
      <w:r w:rsidRPr="003264A1">
        <w:rPr>
          <w:b/>
          <w:sz w:val="32"/>
          <w:szCs w:val="32"/>
          <w:u w:val="single"/>
        </w:rPr>
        <w:t>Prompt #1--Role of language/irony behind it</w:t>
      </w:r>
    </w:p>
    <w:p w14:paraId="3F4154B6" w14:textId="77777777" w:rsidR="003264A1" w:rsidRDefault="003264A1">
      <w:pPr>
        <w:rPr>
          <w:sz w:val="32"/>
          <w:szCs w:val="32"/>
        </w:rPr>
      </w:pPr>
    </w:p>
    <w:p w14:paraId="485B939F" w14:textId="77777777" w:rsidR="003264A1" w:rsidRDefault="003264A1">
      <w:pPr>
        <w:rPr>
          <w:sz w:val="32"/>
          <w:szCs w:val="32"/>
        </w:rPr>
      </w:pPr>
      <w:r>
        <w:rPr>
          <w:sz w:val="32"/>
          <w:szCs w:val="32"/>
        </w:rPr>
        <w:t xml:space="preserve">Thesis: The role of language in the community is ________________, and this is ironic because __________. </w:t>
      </w:r>
    </w:p>
    <w:p w14:paraId="7C3B1BDE" w14:textId="77777777" w:rsidR="003264A1" w:rsidRDefault="003264A1">
      <w:pPr>
        <w:rPr>
          <w:sz w:val="32"/>
          <w:szCs w:val="32"/>
        </w:rPr>
      </w:pPr>
    </w:p>
    <w:p w14:paraId="02A8FD14" w14:textId="77777777" w:rsidR="003264A1" w:rsidRDefault="003264A1">
      <w:pPr>
        <w:rPr>
          <w:sz w:val="32"/>
          <w:szCs w:val="32"/>
        </w:rPr>
      </w:pPr>
      <w:r>
        <w:rPr>
          <w:sz w:val="32"/>
          <w:szCs w:val="32"/>
        </w:rPr>
        <w:t xml:space="preserve">Body 1-Precision of language---be specific so that people don’t get their feelings hurt. They make announcements, you must correct yourself, you have to apologize. They also don’t use words like “love” because those words carry feelings, which they don’t understand. </w:t>
      </w:r>
    </w:p>
    <w:p w14:paraId="28018B42" w14:textId="77777777" w:rsidR="003264A1" w:rsidRDefault="003264A1">
      <w:pPr>
        <w:rPr>
          <w:sz w:val="32"/>
          <w:szCs w:val="32"/>
        </w:rPr>
      </w:pPr>
      <w:r>
        <w:rPr>
          <w:sz w:val="32"/>
          <w:szCs w:val="32"/>
        </w:rPr>
        <w:t>*Quote that backs this up</w:t>
      </w:r>
    </w:p>
    <w:p w14:paraId="5E483626" w14:textId="77777777" w:rsidR="003264A1" w:rsidRDefault="003264A1">
      <w:pPr>
        <w:rPr>
          <w:sz w:val="32"/>
          <w:szCs w:val="32"/>
        </w:rPr>
      </w:pPr>
    </w:p>
    <w:p w14:paraId="61983D49" w14:textId="519F4A28" w:rsidR="003264A1" w:rsidRDefault="003264A1">
      <w:pPr>
        <w:rPr>
          <w:sz w:val="32"/>
          <w:szCs w:val="32"/>
        </w:rPr>
      </w:pPr>
      <w:r>
        <w:rPr>
          <w:sz w:val="32"/>
          <w:szCs w:val="32"/>
        </w:rPr>
        <w:t>Body 2-Irony behind it---they purposely choose kinder words to trick the people into seeing things in a positive way</w:t>
      </w:r>
    </w:p>
    <w:p w14:paraId="287414EE" w14:textId="77777777" w:rsidR="003264A1" w:rsidRDefault="003264A1">
      <w:pPr>
        <w:rPr>
          <w:sz w:val="32"/>
          <w:szCs w:val="32"/>
        </w:rPr>
      </w:pPr>
    </w:p>
    <w:p w14:paraId="0853A829" w14:textId="4D812794" w:rsidR="003264A1" w:rsidRPr="003264A1" w:rsidRDefault="004B1B22">
      <w:pPr>
        <w:rPr>
          <w:b/>
          <w:sz w:val="32"/>
          <w:szCs w:val="32"/>
          <w:u w:val="single"/>
        </w:rPr>
      </w:pPr>
      <w:proofErr w:type="gramStart"/>
      <w:r>
        <w:rPr>
          <w:b/>
          <w:sz w:val="32"/>
          <w:szCs w:val="32"/>
          <w:u w:val="single"/>
        </w:rPr>
        <w:t>Prompt  #</w:t>
      </w:r>
      <w:proofErr w:type="gramEnd"/>
      <w:r>
        <w:rPr>
          <w:b/>
          <w:sz w:val="32"/>
          <w:szCs w:val="32"/>
          <w:u w:val="single"/>
        </w:rPr>
        <w:t>2</w:t>
      </w:r>
      <w:r w:rsidR="003264A1" w:rsidRPr="003264A1">
        <w:rPr>
          <w:b/>
          <w:sz w:val="32"/>
          <w:szCs w:val="32"/>
          <w:u w:val="single"/>
        </w:rPr>
        <w:t>-Utopia/Dystopia</w:t>
      </w:r>
    </w:p>
    <w:p w14:paraId="0C66DB21" w14:textId="77777777" w:rsidR="003264A1" w:rsidRDefault="003264A1">
      <w:pPr>
        <w:rPr>
          <w:sz w:val="32"/>
          <w:szCs w:val="32"/>
        </w:rPr>
      </w:pPr>
    </w:p>
    <w:p w14:paraId="60F1373C" w14:textId="6CD0452B" w:rsidR="003264A1" w:rsidRDefault="003264A1">
      <w:pPr>
        <w:rPr>
          <w:sz w:val="32"/>
          <w:szCs w:val="32"/>
        </w:rPr>
      </w:pPr>
      <w:r>
        <w:rPr>
          <w:sz w:val="32"/>
          <w:szCs w:val="32"/>
        </w:rPr>
        <w:t>Thesis--- Jonas’s community has many pros and cons/positives and negatives advantages/disadvantages; however, there are more negatives than positives, which make this society a __</w:t>
      </w:r>
      <w:r w:rsidR="00B44A77">
        <w:rPr>
          <w:sz w:val="32"/>
          <w:szCs w:val="32"/>
        </w:rPr>
        <w:t>dystopia</w:t>
      </w:r>
      <w:r>
        <w:rPr>
          <w:sz w:val="32"/>
          <w:szCs w:val="32"/>
        </w:rPr>
        <w:t xml:space="preserve">_______. </w:t>
      </w:r>
    </w:p>
    <w:p w14:paraId="20E0E61F" w14:textId="77777777" w:rsidR="003264A1" w:rsidRDefault="003264A1">
      <w:pPr>
        <w:rPr>
          <w:sz w:val="32"/>
          <w:szCs w:val="32"/>
        </w:rPr>
      </w:pPr>
    </w:p>
    <w:p w14:paraId="6EE8E742" w14:textId="77777777" w:rsidR="003264A1" w:rsidRDefault="003264A1">
      <w:pPr>
        <w:rPr>
          <w:sz w:val="32"/>
          <w:szCs w:val="32"/>
        </w:rPr>
      </w:pPr>
      <w:r>
        <w:rPr>
          <w:sz w:val="32"/>
          <w:szCs w:val="32"/>
        </w:rPr>
        <w:t xml:space="preserve">In Jonas’s community there are more negatives than positives, which prove it is a _________. </w:t>
      </w:r>
    </w:p>
    <w:p w14:paraId="77FCD16C" w14:textId="77777777" w:rsidR="003264A1" w:rsidRDefault="003264A1">
      <w:pPr>
        <w:rPr>
          <w:sz w:val="32"/>
          <w:szCs w:val="32"/>
        </w:rPr>
      </w:pPr>
    </w:p>
    <w:p w14:paraId="38FB2594" w14:textId="77777777" w:rsidR="003264A1" w:rsidRDefault="003264A1">
      <w:pPr>
        <w:rPr>
          <w:sz w:val="32"/>
          <w:szCs w:val="32"/>
        </w:rPr>
      </w:pPr>
      <w:r>
        <w:rPr>
          <w:sz w:val="32"/>
          <w:szCs w:val="32"/>
        </w:rPr>
        <w:t>Body1 –Pros---tell me all the positive things about the community</w:t>
      </w:r>
    </w:p>
    <w:p w14:paraId="15DD76A9" w14:textId="77777777" w:rsidR="003264A1" w:rsidRDefault="003264A1">
      <w:pPr>
        <w:rPr>
          <w:sz w:val="32"/>
          <w:szCs w:val="32"/>
        </w:rPr>
      </w:pPr>
      <w:r>
        <w:rPr>
          <w:sz w:val="32"/>
          <w:szCs w:val="32"/>
        </w:rPr>
        <w:t>---explain that even though there are a few positives, there aren’t enough to make it a utopia</w:t>
      </w:r>
    </w:p>
    <w:p w14:paraId="6C1DE757" w14:textId="77777777" w:rsidR="003264A1" w:rsidRDefault="003264A1">
      <w:pPr>
        <w:rPr>
          <w:sz w:val="32"/>
          <w:szCs w:val="32"/>
        </w:rPr>
      </w:pPr>
    </w:p>
    <w:p w14:paraId="5240EC6A" w14:textId="77777777" w:rsidR="003264A1" w:rsidRDefault="003264A1">
      <w:pPr>
        <w:rPr>
          <w:sz w:val="32"/>
          <w:szCs w:val="32"/>
        </w:rPr>
      </w:pPr>
      <w:r>
        <w:rPr>
          <w:sz w:val="32"/>
          <w:szCs w:val="32"/>
        </w:rPr>
        <w:t xml:space="preserve">Body 2---Cons that prove it is a dystopia </w:t>
      </w:r>
    </w:p>
    <w:p w14:paraId="1FBA896F" w14:textId="77777777" w:rsidR="003264A1" w:rsidRDefault="003264A1">
      <w:pPr>
        <w:rPr>
          <w:sz w:val="32"/>
          <w:szCs w:val="32"/>
        </w:rPr>
      </w:pPr>
    </w:p>
    <w:p w14:paraId="52372284" w14:textId="77777777" w:rsidR="003264A1" w:rsidRDefault="003264A1">
      <w:pPr>
        <w:rPr>
          <w:sz w:val="32"/>
          <w:szCs w:val="32"/>
        </w:rPr>
      </w:pPr>
      <w:r>
        <w:rPr>
          <w:sz w:val="32"/>
          <w:szCs w:val="32"/>
        </w:rPr>
        <w:t xml:space="preserve">Body 3—Cons that prove it is a dystopia </w:t>
      </w:r>
    </w:p>
    <w:p w14:paraId="28340ED3" w14:textId="77777777" w:rsidR="003264A1" w:rsidRDefault="003264A1">
      <w:pPr>
        <w:rPr>
          <w:sz w:val="32"/>
          <w:szCs w:val="32"/>
        </w:rPr>
      </w:pPr>
    </w:p>
    <w:p w14:paraId="70298B91" w14:textId="5B64916C" w:rsidR="003264A1" w:rsidRDefault="003264A1">
      <w:pPr>
        <w:rPr>
          <w:sz w:val="32"/>
          <w:szCs w:val="32"/>
        </w:rPr>
      </w:pPr>
      <w:r>
        <w:rPr>
          <w:sz w:val="32"/>
          <w:szCs w:val="32"/>
        </w:rPr>
        <w:t>Cons---pick one for each body---rules, the way they treat people, memories, no choice</w:t>
      </w:r>
      <w:r w:rsidR="00B44A77">
        <w:rPr>
          <w:sz w:val="32"/>
          <w:szCs w:val="32"/>
        </w:rPr>
        <w:t>s (in jobs/spouses)</w:t>
      </w:r>
      <w:r>
        <w:rPr>
          <w:sz w:val="32"/>
          <w:szCs w:val="32"/>
        </w:rPr>
        <w:t xml:space="preserve">, sameness, </w:t>
      </w:r>
    </w:p>
    <w:p w14:paraId="282010E2" w14:textId="77777777" w:rsidR="004B1B22" w:rsidRPr="003264A1" w:rsidRDefault="004B1B22" w:rsidP="004B1B22">
      <w:pPr>
        <w:rPr>
          <w:b/>
          <w:sz w:val="32"/>
          <w:szCs w:val="32"/>
          <w:u w:val="single"/>
        </w:rPr>
      </w:pPr>
      <w:r>
        <w:rPr>
          <w:b/>
          <w:sz w:val="32"/>
          <w:szCs w:val="32"/>
          <w:u w:val="single"/>
        </w:rPr>
        <w:lastRenderedPageBreak/>
        <w:t>Prompt #3</w:t>
      </w:r>
      <w:r w:rsidRPr="003264A1">
        <w:rPr>
          <w:b/>
          <w:sz w:val="32"/>
          <w:szCs w:val="32"/>
          <w:u w:val="single"/>
        </w:rPr>
        <w:t>-Individualism</w:t>
      </w:r>
    </w:p>
    <w:p w14:paraId="713478BA" w14:textId="77777777" w:rsidR="004B1B22" w:rsidRDefault="004B1B22" w:rsidP="004B1B22">
      <w:pPr>
        <w:rPr>
          <w:sz w:val="32"/>
          <w:szCs w:val="32"/>
        </w:rPr>
      </w:pPr>
    </w:p>
    <w:p w14:paraId="0508747B" w14:textId="77777777" w:rsidR="004B1B22" w:rsidRDefault="004B1B22" w:rsidP="004B1B22">
      <w:pPr>
        <w:rPr>
          <w:sz w:val="32"/>
          <w:szCs w:val="32"/>
        </w:rPr>
      </w:pPr>
      <w:r>
        <w:rPr>
          <w:sz w:val="32"/>
          <w:szCs w:val="32"/>
        </w:rPr>
        <w:t xml:space="preserve">Thesis: Lois Lowry conveys/portrays/shows that individualism is important through the language, characters, and plot. </w:t>
      </w:r>
    </w:p>
    <w:p w14:paraId="30693E5E" w14:textId="77777777" w:rsidR="004B1B22" w:rsidRDefault="004B1B22" w:rsidP="004B1B22">
      <w:pPr>
        <w:rPr>
          <w:sz w:val="32"/>
          <w:szCs w:val="32"/>
        </w:rPr>
      </w:pPr>
    </w:p>
    <w:p w14:paraId="508A7204" w14:textId="77777777" w:rsidR="004B1B22" w:rsidRPr="003264A1" w:rsidRDefault="004B1B22" w:rsidP="004B1B22">
      <w:pPr>
        <w:rPr>
          <w:color w:val="FF0000"/>
          <w:sz w:val="32"/>
          <w:szCs w:val="32"/>
        </w:rPr>
      </w:pPr>
      <w:r>
        <w:rPr>
          <w:sz w:val="32"/>
          <w:szCs w:val="32"/>
        </w:rPr>
        <w:t xml:space="preserve">Body 1---Language proves that it is important to be an individual because in Jonas’s community people don’t get to choose the language they use. No free speech, freedom to express yourself how you want, etc. </w:t>
      </w:r>
      <w:r w:rsidRPr="003264A1">
        <w:rPr>
          <w:color w:val="FF0000"/>
          <w:sz w:val="32"/>
          <w:szCs w:val="32"/>
        </w:rPr>
        <w:t>How does language stop/help you to become your own person?</w:t>
      </w:r>
    </w:p>
    <w:p w14:paraId="6A44E36F" w14:textId="77777777" w:rsidR="004B1B22" w:rsidRPr="003264A1" w:rsidRDefault="004B1B22" w:rsidP="004B1B22">
      <w:pPr>
        <w:rPr>
          <w:color w:val="FF0000"/>
          <w:sz w:val="32"/>
          <w:szCs w:val="32"/>
        </w:rPr>
      </w:pPr>
    </w:p>
    <w:p w14:paraId="6FD60D50" w14:textId="77777777" w:rsidR="004B1B22" w:rsidRDefault="004B1B22" w:rsidP="004B1B22">
      <w:pPr>
        <w:rPr>
          <w:sz w:val="32"/>
          <w:szCs w:val="32"/>
        </w:rPr>
      </w:pPr>
      <w:r>
        <w:rPr>
          <w:sz w:val="32"/>
          <w:szCs w:val="32"/>
        </w:rPr>
        <w:t>Body 2—Jonas—how he learned the importance of choices/being your own person</w:t>
      </w:r>
    </w:p>
    <w:p w14:paraId="01C996CD" w14:textId="77777777" w:rsidR="004B1B22" w:rsidRDefault="004B1B22" w:rsidP="004B1B22">
      <w:pPr>
        <w:rPr>
          <w:sz w:val="32"/>
          <w:szCs w:val="32"/>
        </w:rPr>
      </w:pPr>
    </w:p>
    <w:p w14:paraId="2DAAD6C5" w14:textId="77777777" w:rsidR="004B1B22" w:rsidRDefault="004B1B22" w:rsidP="004B1B22">
      <w:pPr>
        <w:rPr>
          <w:sz w:val="32"/>
          <w:szCs w:val="32"/>
        </w:rPr>
      </w:pPr>
      <w:r>
        <w:rPr>
          <w:sz w:val="32"/>
          <w:szCs w:val="32"/>
        </w:rPr>
        <w:t>Body 3—What are things that come up in the book (plot) that make you realize they can’t be themselves, and YOU can? How do certain parts of the story show you that it’s important to be yourself?</w:t>
      </w:r>
    </w:p>
    <w:p w14:paraId="3C2BBE2B" w14:textId="77777777" w:rsidR="00B44A77" w:rsidRDefault="00B44A77" w:rsidP="004B1B22">
      <w:pPr>
        <w:rPr>
          <w:sz w:val="32"/>
          <w:szCs w:val="32"/>
        </w:rPr>
      </w:pPr>
    </w:p>
    <w:p w14:paraId="752B3A9B" w14:textId="167434FC" w:rsidR="00B44A77" w:rsidRPr="00B44A77" w:rsidRDefault="00B44A77" w:rsidP="004B1B22">
      <w:pPr>
        <w:rPr>
          <w:b/>
          <w:sz w:val="32"/>
          <w:szCs w:val="32"/>
          <w:u w:val="single"/>
        </w:rPr>
      </w:pPr>
      <w:r w:rsidRPr="00B44A77">
        <w:rPr>
          <w:b/>
          <w:sz w:val="32"/>
          <w:szCs w:val="32"/>
          <w:u w:val="single"/>
        </w:rPr>
        <w:t xml:space="preserve">Prompt #4-Nelson Mandela </w:t>
      </w:r>
    </w:p>
    <w:p w14:paraId="222CB4C8" w14:textId="77777777" w:rsidR="004B1B22" w:rsidRDefault="004B1B22">
      <w:pPr>
        <w:rPr>
          <w:sz w:val="32"/>
          <w:szCs w:val="32"/>
        </w:rPr>
      </w:pPr>
    </w:p>
    <w:p w14:paraId="032177F3" w14:textId="08160AB1" w:rsidR="00B44A77" w:rsidRDefault="00B44A77">
      <w:pPr>
        <w:rPr>
          <w:sz w:val="32"/>
          <w:szCs w:val="32"/>
        </w:rPr>
      </w:pPr>
      <w:r>
        <w:rPr>
          <w:sz w:val="32"/>
          <w:szCs w:val="32"/>
        </w:rPr>
        <w:t>Thesis-The Giver does/does not prove that learning about suffering gives us hope for the future because Jonas’s experiences of the past gave him hope for the future (motivated him to achieve a better future).</w:t>
      </w:r>
    </w:p>
    <w:p w14:paraId="0ECB7FE2" w14:textId="77777777" w:rsidR="00B44A77" w:rsidRDefault="00B44A77">
      <w:pPr>
        <w:rPr>
          <w:sz w:val="32"/>
          <w:szCs w:val="32"/>
        </w:rPr>
      </w:pPr>
    </w:p>
    <w:p w14:paraId="00488180" w14:textId="27B096BF" w:rsidR="00B44A77" w:rsidRDefault="00B44A77">
      <w:pPr>
        <w:rPr>
          <w:sz w:val="32"/>
          <w:szCs w:val="32"/>
        </w:rPr>
      </w:pPr>
      <w:r>
        <w:rPr>
          <w:sz w:val="32"/>
          <w:szCs w:val="32"/>
        </w:rPr>
        <w:t>Thesis-Through the memories of ______</w:t>
      </w:r>
      <w:proofErr w:type="gramStart"/>
      <w:r>
        <w:rPr>
          <w:sz w:val="32"/>
          <w:szCs w:val="32"/>
        </w:rPr>
        <w:t>_ ,</w:t>
      </w:r>
      <w:proofErr w:type="gramEnd"/>
      <w:r>
        <w:rPr>
          <w:sz w:val="32"/>
          <w:szCs w:val="32"/>
        </w:rPr>
        <w:t xml:space="preserve"> ________, and _______ that Jonas receives, affects his view of the future. </w:t>
      </w:r>
    </w:p>
    <w:p w14:paraId="3C93E8D7" w14:textId="77777777" w:rsidR="00B44A77" w:rsidRDefault="00B44A77">
      <w:pPr>
        <w:rPr>
          <w:sz w:val="32"/>
          <w:szCs w:val="32"/>
        </w:rPr>
      </w:pPr>
    </w:p>
    <w:p w14:paraId="11585693" w14:textId="7CF69BDD" w:rsidR="00B44A77" w:rsidRDefault="00B44A77">
      <w:pPr>
        <w:rPr>
          <w:sz w:val="32"/>
          <w:szCs w:val="32"/>
        </w:rPr>
      </w:pPr>
      <w:r>
        <w:rPr>
          <w:sz w:val="32"/>
          <w:szCs w:val="32"/>
        </w:rPr>
        <w:t>Body 1---Discuss a</w:t>
      </w:r>
      <w:bookmarkStart w:id="0" w:name="_GoBack"/>
      <w:bookmarkEnd w:id="0"/>
      <w:r>
        <w:rPr>
          <w:sz w:val="32"/>
          <w:szCs w:val="32"/>
        </w:rPr>
        <w:t xml:space="preserve"> first memory or experience that Jonas has that causes him to want a better future</w:t>
      </w:r>
    </w:p>
    <w:p w14:paraId="12A03FAB" w14:textId="77777777" w:rsidR="00B44A77" w:rsidRDefault="00B44A77">
      <w:pPr>
        <w:rPr>
          <w:sz w:val="32"/>
          <w:szCs w:val="32"/>
        </w:rPr>
      </w:pPr>
    </w:p>
    <w:p w14:paraId="02ECFE73" w14:textId="2BC5886F" w:rsidR="00B44A77" w:rsidRDefault="00B44A77" w:rsidP="00B44A77">
      <w:pPr>
        <w:rPr>
          <w:sz w:val="32"/>
          <w:szCs w:val="32"/>
        </w:rPr>
      </w:pPr>
      <w:r>
        <w:rPr>
          <w:sz w:val="32"/>
          <w:szCs w:val="32"/>
        </w:rPr>
        <w:t>Body 2---</w:t>
      </w:r>
      <w:r w:rsidRPr="00B44A77">
        <w:rPr>
          <w:sz w:val="32"/>
          <w:szCs w:val="32"/>
        </w:rPr>
        <w:t xml:space="preserve"> </w:t>
      </w:r>
      <w:r>
        <w:rPr>
          <w:sz w:val="32"/>
          <w:szCs w:val="32"/>
        </w:rPr>
        <w:t xml:space="preserve">Discuss </w:t>
      </w:r>
      <w:r>
        <w:rPr>
          <w:sz w:val="32"/>
          <w:szCs w:val="32"/>
        </w:rPr>
        <w:t>a second</w:t>
      </w:r>
      <w:r>
        <w:rPr>
          <w:sz w:val="32"/>
          <w:szCs w:val="32"/>
        </w:rPr>
        <w:t xml:space="preserve"> memory or experience that Jonas has that causes him to want a better future</w:t>
      </w:r>
    </w:p>
    <w:p w14:paraId="169CA9EE" w14:textId="132FD6B9" w:rsidR="00B44A77" w:rsidRDefault="00B44A77">
      <w:pPr>
        <w:rPr>
          <w:sz w:val="32"/>
          <w:szCs w:val="32"/>
        </w:rPr>
      </w:pPr>
    </w:p>
    <w:p w14:paraId="5A0C27A7" w14:textId="1F7FEBD8" w:rsidR="00B44A77" w:rsidRDefault="00B44A77" w:rsidP="00B44A77">
      <w:pPr>
        <w:rPr>
          <w:sz w:val="32"/>
          <w:szCs w:val="32"/>
        </w:rPr>
      </w:pPr>
      <w:r>
        <w:rPr>
          <w:sz w:val="32"/>
          <w:szCs w:val="32"/>
        </w:rPr>
        <w:t>Body 3-</w:t>
      </w:r>
      <w:r w:rsidRPr="00B44A77">
        <w:rPr>
          <w:sz w:val="32"/>
          <w:szCs w:val="32"/>
        </w:rPr>
        <w:t xml:space="preserve"> </w:t>
      </w:r>
      <w:r>
        <w:rPr>
          <w:sz w:val="32"/>
          <w:szCs w:val="32"/>
        </w:rPr>
        <w:t xml:space="preserve">Discuss the </w:t>
      </w:r>
      <w:r>
        <w:rPr>
          <w:sz w:val="32"/>
          <w:szCs w:val="32"/>
        </w:rPr>
        <w:t>third</w:t>
      </w:r>
      <w:r>
        <w:rPr>
          <w:sz w:val="32"/>
          <w:szCs w:val="32"/>
        </w:rPr>
        <w:t xml:space="preserve"> memory or experience that Jonas has that causes him to want a better future</w:t>
      </w:r>
    </w:p>
    <w:p w14:paraId="2D9F1E0E" w14:textId="3550063D" w:rsidR="00B44A77" w:rsidRPr="003264A1" w:rsidRDefault="00B44A77">
      <w:pPr>
        <w:rPr>
          <w:sz w:val="32"/>
          <w:szCs w:val="32"/>
        </w:rPr>
      </w:pPr>
    </w:p>
    <w:sectPr w:rsidR="00B44A77" w:rsidRPr="003264A1" w:rsidSect="00E4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A1"/>
    <w:rsid w:val="003264A1"/>
    <w:rsid w:val="004B1B22"/>
    <w:rsid w:val="00503C39"/>
    <w:rsid w:val="00B44A77"/>
    <w:rsid w:val="00E4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FB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388</Words>
  <Characters>2214</Characters>
  <Application>Microsoft Macintosh Word</Application>
  <DocSecurity>0</DocSecurity>
  <Lines>18</Lines>
  <Paragraphs>5</Paragraphs>
  <ScaleCrop>false</ScaleCrop>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2016-10-27T19:46:00Z</dcterms:created>
  <dcterms:modified xsi:type="dcterms:W3CDTF">2016-10-27T21:13:00Z</dcterms:modified>
</cp:coreProperties>
</file>